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5000" w:type="pct"/>
        <w:jc w:val="left"/>
        <w:tblCellSpacing w:w="0" w:type="dxa"/>
      </w:tblPr>
      <w:tr>
        <w:trPr/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level0"/>
              <w:rPr>
                <w:rFonts w:ascii="Calibri'" w:hAnsi="Calibri'" w:cs="Calibri'"/>
                <w:sz w:val="24"/>
              </w:rPr>
            </w:pPr>
            <w:r>
              <w:rPr>
                <w:rFonts w:ascii="Calibri'" w:hAnsi="Calibri'" w:cs="Calibri'"/>
                <w:sz w:val="24"/>
              </w:rPr>
              <w:t>SEÇÃO 23 65 00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</w:tblPr>
            <w:tr>
              <w:trPr/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level0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RESFRIADORES DE CIRCUITO FECHADO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1 - GERAL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1.1 DOCUMENTOS RELACIONADOS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1.2 RESUMO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Essa Seção inclui o resfriador de circuito fechado de descarga vertical com tiragem por insuflamento mecânico montado e testado na fábrica.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1.3 DOCUMENTOS PARA APROVAÇÃO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Dimensões do equipamento montado.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Peso e distribuição de carga.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Espaços necessários para manutenção e operação.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4. Dimensões e posições de conexões hidráulicas e fiação.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Dados de operação e manutenção: Cada equipamento deve incluir manual de operação e manutenção.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1.4 GARANTIA DA QUALIDADE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Verificação de desempenho: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1.5 GARANTIA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Serpentina de transferência de calor: O período de garantia deve ser de Dois (2) ano a partir da data de envio da unidade da fábrica.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2 - PRODUTOS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2.1 FABRICANTES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Fabricantes: Sujeito ao cumprimento dos requisitos, forneça resfriadores de circuito fechado fabricados por uma das opções a seguir: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EVAPCO Modelo eco-LSWE 10-5L36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Substituto aprovado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2.2 PERFORMANCE TÉRMICA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Cada equipamento deve ser capaz de resfriar 134.0 LPS de água entrando a 38.9° C e saindo a 32.2° C em um bulbo úmido de entrada de projeto de 25.6° C com perda de carga na serpentina menor que 126.35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2.3 COMPONENTES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Descrição: resfriador de circuito fechado em contra corrente de tiragem por insuflamento montado e testado na fábrica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Materiais de construção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painéis, incluindo os bocais, os suportes e as volutas do ventilador, devem ser construídos com aço galvanizado a quente em chapa grossa. Todo o aço galvanizado deve ser revestido com no mínimo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Ventiladores: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ventiladores devem ser centrífugos curvados para a frente de construção galvanizada a quente. Os ventiladores devem ser instalados de fábrica e equilibrados estática e dinamicamente para operação sem vibração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Voluta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sistema de transmissão completo, incluindo motor elétrico, correias, mancais, ventilador e transmissões, deve estar completamente fechado em uma caixa de proteção que cobre o sistema de transmissão e oferece redução de som.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Eliminadores de gotas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Drift eliminators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F. Sistema de distribuição de água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bicos de aspersão possuem grande orifício, são produzidos em plástico ABS injetados com precisão, roscados em tubos com anel interno para eliminar o entupimento. O tubo distribuidor central e as ramificações devem ser de policloreto de vinila (PVC) Schedule 40 para resistência à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G. Superfície de troca térmica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serpentina de transferência de calor deve ter tubos elípticos de aço de superfície nobre, envoltos em armação de aço com o conjunto inteiro galvanizado a quente após a fabricação. Todas as linhas da serpentina devem apresentar aletas de superfície estendida projetadas com tubos inclinados para drenagem líquida e pressão de ar testada para 1500 kPa. Pressure Equipment Directive (2014/68/EU).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H. Bomba de recirculação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bomba centrífuga de acoplamento direto com selo mecânico. A bomba deve ser instalada em posição vertical, de modo que a água seja drenada da bomba quando a bacia de água resfriada for esvaziada. O motor da bomba deve ser totalmente fechado com tampa de proteção para operação ao ar livre.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I. Sangria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uma linha de sangria de água de purga com uma válvula manual ajustável instalada.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J. Telas de entrada do ar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de proteção devem ser fornecidas pela entrada de ar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K. Conjunto da válvula boia de reposição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conjunto da válvula boia de reposição deve ser composto de uma válvula de latão e uma boia de plástico ajustável.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L. Filtro da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filtros da bacia devem ser construídos em Aço inoxidável tipo 304com grande área de telas perfuradas removíveis.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2.4 MOTORES E TRANSMISSÕES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Os requisitos gerais para motores estão especificados na divisão 23 da seção "Motores"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Motor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Acionamento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acionamento do ventilador deve ser por correia em V e com buchas cônicas QD, projetado para 150% da potência da placa de identificação do motor. O material da correia deve ser neoprene reforçado de poliéster e projetado especificamente para o serviço em equipamentos evaporativos. O ajuste da correia deve ser realizado a partir da parte externa da unidade.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Eixo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eixo do ventilador deve ser de aço tubular, moído e polido com mancais forjados. A superfície exposta deve ser revestida com oxidação preventiva.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Mancais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mancais do eixo do ventilador devem ser mancais tipo esfera autoalinháveis e para trabalhos pesados, com linhas de lubrificação estendidas para acessórios de graxa localizados na parte externa da unidade.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2.5 ACESSO PARA MANUTENÇÃO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Seção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do ventilador devem ser removíveis para acesso à transmissão e ao motor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porta de acesso circular deve ser localizada acima da bacia para permitir acesso fácil ao módulo inferior interno</w:t>
                  </w:r>
                </w:p>
              </w:tc>
            </w:tr>
          </w:tbl>
          <w:p>
            <w:pPr>
              <w:rPr/>
            </w:pP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level0" w:type="paragraph" w:default="false" w:customStyle="false">
    <w:name w:val="level0"/>
    <w:basedOn w:val="Normal"/>
    <w:pPr>
      <w:spacing w:after="100" w:before="100" w:afterAutospacing="true" w:beforeAutospacing="true"/>
      <w:ind w:left="0"/>
      <w:jc w:val="center"/>
    </w:pPr>
    <w:rPr>
      <w:b w:val="true"/>
    </w:rPr>
  </w:style>
  <w:style w:styleId="level1" w:type="paragraph" w:default="false" w:customStyle="false">
    <w:name w:val="level1"/>
    <w:basedOn w:val="Normal"/>
    <w:pPr>
      <w:spacing w:after="100" w:before="100" w:afterAutospacing="true" w:beforeAutospacing="true"/>
      <w:ind w:left="0"/>
    </w:pPr>
    <w:rPr/>
  </w:style>
  <w:style w:styleId="level10" w:type="paragraph" w:default="false" w:customStyle="false">
    <w:name w:val="level10"/>
    <w:basedOn w:val="Normal"/>
    <w:pPr>
      <w:spacing w:after="100" w:before="100" w:afterAutospacing="true" w:beforeAutospacing="true"/>
      <w:ind w:left="2700"/>
    </w:pPr>
    <w:rPr/>
  </w:style>
  <w:style w:styleId="level2" w:type="paragraph" w:default="false" w:customStyle="false">
    <w:name w:val="level2"/>
    <w:basedOn w:val="Normal"/>
    <w:pPr>
      <w:spacing w:after="100" w:before="100" w:afterAutospacing="true" w:beforeAutospacing="true"/>
      <w:ind w:left="300"/>
    </w:pPr>
    <w:rPr/>
  </w:style>
  <w:style w:styleId="level3" w:type="paragraph" w:default="false" w:customStyle="false">
    <w:name w:val="level3"/>
    <w:basedOn w:val="Normal"/>
    <w:pPr>
      <w:spacing w:after="100" w:before="100" w:afterAutospacing="true" w:beforeAutospacing="true"/>
      <w:ind w:left="600"/>
    </w:pPr>
    <w:rPr/>
  </w:style>
  <w:style w:styleId="level4" w:type="paragraph" w:default="false" w:customStyle="false">
    <w:name w:val="level4"/>
    <w:basedOn w:val="Normal"/>
    <w:pPr>
      <w:spacing w:after="100" w:before="100" w:afterAutospacing="true" w:beforeAutospacing="true"/>
      <w:ind w:left="900"/>
    </w:pPr>
    <w:rPr/>
  </w:style>
  <w:style w:styleId="level5" w:type="paragraph" w:default="false" w:customStyle="false">
    <w:name w:val="level5"/>
    <w:basedOn w:val="Normal"/>
    <w:pPr>
      <w:spacing w:after="100" w:before="100" w:afterAutospacing="true" w:beforeAutospacing="true"/>
      <w:ind w:left="1200"/>
    </w:pPr>
    <w:rPr/>
  </w:style>
  <w:style w:styleId="level6" w:type="paragraph" w:default="false" w:customStyle="false">
    <w:name w:val="level6"/>
    <w:basedOn w:val="Normal"/>
    <w:pPr>
      <w:spacing w:after="100" w:before="100" w:afterAutospacing="true" w:beforeAutospacing="true"/>
      <w:ind w:left="1500"/>
    </w:pPr>
    <w:rPr/>
  </w:style>
  <w:style w:styleId="level7" w:type="paragraph" w:default="false" w:customStyle="false">
    <w:name w:val="level7"/>
    <w:basedOn w:val="Normal"/>
    <w:pPr>
      <w:spacing w:after="100" w:before="100" w:afterAutospacing="true" w:beforeAutospacing="true"/>
      <w:ind w:left="1800"/>
    </w:pPr>
    <w:rPr/>
  </w:style>
  <w:style w:styleId="level8" w:type="paragraph" w:default="false" w:customStyle="false">
    <w:name w:val="level8"/>
    <w:basedOn w:val="Normal"/>
    <w:pPr>
      <w:spacing w:after="100" w:before="100" w:afterAutospacing="true" w:beforeAutospacing="true"/>
      <w:ind w:left="2100"/>
    </w:pPr>
    <w:rPr/>
  </w:style>
  <w:style w:styleId="level9" w:type="paragraph" w:default="false" w:customStyle="false">
    <w:name w:val="level9"/>
    <w:basedOn w:val="Normal"/>
    <w:pPr>
      <w:spacing w:after="100" w:before="100" w:afterAutospacing="true" w:beforeAutospacing="true"/>
      <w:ind w:left="2400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